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62" w:rsidRDefault="00F82A18">
      <w:r>
        <w:t>Вкусът на Средиземноморието Ви очаква отново!</w:t>
      </w:r>
    </w:p>
    <w:p w:rsidR="00F82A18" w:rsidRDefault="00F82A18">
      <w:r>
        <w:t>Само на крачка от морския бряг, с обновено меню на достъпни цени, средиземноморски изкушения и безплатен паркинг Ви очаква ресторант Салини в Гранд Хотел и СПА Приморец.</w:t>
      </w:r>
    </w:p>
    <w:p w:rsidR="00734D0E" w:rsidRDefault="00F82A18">
      <w:r>
        <w:t>Не Ви се готви след работа? Тук на помощ идва кулинарната карта на града</w:t>
      </w:r>
      <w:r w:rsidR="00734D0E">
        <w:t>.</w:t>
      </w:r>
    </w:p>
    <w:p w:rsidR="00F82A18" w:rsidRDefault="00734D0E">
      <w:r>
        <w:t>Ч</w:t>
      </w:r>
      <w:r w:rsidR="00F82A18">
        <w:t xml:space="preserve">есто незаслужено неглижирана, но важна част от гурме културата на всеки град са хотелските ресторанти. Добрият хотелски ресторант е съществена част от гостоприемството на дадено място за настаняване. Затова в него </w:t>
      </w:r>
      <w:r>
        <w:t>винаги ще откриете елегантна и у</w:t>
      </w:r>
      <w:r w:rsidR="00F82A18">
        <w:t>ютна обстановка, безупречен сервиз и примамлив избор на специалитети.</w:t>
      </w:r>
    </w:p>
    <w:p w:rsidR="00F82A18" w:rsidRDefault="00F82A18">
      <w:r>
        <w:t>Предвид ра</w:t>
      </w:r>
      <w:r w:rsidR="00734D0E">
        <w:t>знообразието на</w:t>
      </w:r>
      <w:r>
        <w:t xml:space="preserve"> гости от различни части на света</w:t>
      </w:r>
      <w:r w:rsidR="00734D0E">
        <w:t>, зад успеха на всеки хотелс</w:t>
      </w:r>
      <w:r>
        <w:t>ки ресто</w:t>
      </w:r>
      <w:r w:rsidR="00734D0E">
        <w:t>рант стои екип с широк опит, кои</w:t>
      </w:r>
      <w:r>
        <w:t xml:space="preserve">то освен че имат необходимите познания </w:t>
      </w:r>
      <w:r w:rsidR="00D53315">
        <w:t>и изградения навик да готвят качествено за разнородна публика, не се страхуват да експериментират</w:t>
      </w:r>
      <w:r w:rsidR="00734D0E">
        <w:t>, винаги залагат на пресни продукти и са готови да откликнат на индивидуалните желания на всеки гост.</w:t>
      </w:r>
    </w:p>
    <w:p w:rsidR="00F82A18" w:rsidRDefault="00F82A18">
      <w:r>
        <w:t xml:space="preserve">В приглушена и елегантна обстановка, екипът на шеф-готвач Красимир Петров ще Ви посрещнат </w:t>
      </w:r>
      <w:r w:rsidR="00734D0E">
        <w:t>и обгрижат с вкусно и подходящо меню за всеки повод – обяд или вечеря с бизнес партньор, близки и приятели, приеми, коктейли, тържества.... средиземноморски ресторант Салини в Гранд Хотел и СПА Приморец, който приютява жителите и гостите на Бургас от 1959 г. насам и тази година е вече с широко отворени врати.</w:t>
      </w:r>
      <w:r w:rsidR="00121315">
        <w:t xml:space="preserve"> Заповядайте!</w:t>
      </w:r>
    </w:p>
    <w:p w:rsidR="00121315" w:rsidRPr="00121315" w:rsidRDefault="00121315">
      <w:pPr>
        <w:rPr>
          <w:lang w:val="en-US"/>
        </w:rPr>
      </w:pPr>
      <w:r>
        <w:t xml:space="preserve">За резервации тел: </w:t>
      </w:r>
      <w:r>
        <w:rPr>
          <w:lang w:val="en-US"/>
        </w:rPr>
        <w:t>0877 81 00 18</w:t>
      </w:r>
      <w:bookmarkStart w:id="0" w:name="_GoBack"/>
      <w:bookmarkEnd w:id="0"/>
    </w:p>
    <w:p w:rsidR="00121315" w:rsidRDefault="00121315"/>
    <w:p w:rsidR="00734D0E" w:rsidRDefault="00734D0E"/>
    <w:p w:rsidR="00734D0E" w:rsidRDefault="00734D0E"/>
    <w:p w:rsidR="00F82A18" w:rsidRDefault="00F82A18"/>
    <w:p w:rsidR="00F82A18" w:rsidRDefault="00F82A18"/>
    <w:p w:rsidR="00F82A18" w:rsidRDefault="00F82A18"/>
    <w:sectPr w:rsidR="00F8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5"/>
    <w:rsid w:val="00121315"/>
    <w:rsid w:val="00234A2D"/>
    <w:rsid w:val="00242A62"/>
    <w:rsid w:val="004A22F5"/>
    <w:rsid w:val="00734D0E"/>
    <w:rsid w:val="00D53315"/>
    <w:rsid w:val="00DE2DE4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2021-03-02T14:41:00Z</dcterms:created>
  <dcterms:modified xsi:type="dcterms:W3CDTF">2021-03-02T14:41:00Z</dcterms:modified>
</cp:coreProperties>
</file>